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720" w:lineRule="auto"/>
        <w:jc w:val="left"/>
        <w:rPr>
          <w:rFonts w:hint="eastAsia" w:ascii="Times New Roman" w:hAnsi="Times New Roman" w:eastAsia="仿宋_GB2312"/>
          <w:b/>
          <w:bCs/>
          <w:spacing w:val="-4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pacing w:val="-4"/>
          <w:kern w:val="0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pacing w:val="-4"/>
          <w:kern w:val="0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pacing w:val="-4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b/>
          <w:bCs/>
          <w:spacing w:val="-4"/>
          <w:kern w:val="0"/>
          <w:sz w:val="32"/>
          <w:szCs w:val="32"/>
        </w:rPr>
        <w:t xml:space="preserve"> </w:t>
      </w:r>
    </w:p>
    <w:p>
      <w:pPr>
        <w:pStyle w:val="2"/>
        <w:spacing w:line="720" w:lineRule="auto"/>
        <w:jc w:val="center"/>
        <w:rPr>
          <w:rFonts w:ascii="Times New Roman" w:hAnsi="Times New Roman" w:eastAsia="仿宋_GB2312"/>
          <w:b/>
          <w:bCs/>
          <w:spacing w:val="-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</w:rPr>
        <w:t>特种设备</w:t>
      </w: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  <w:lang w:val="en-US" w:eastAsia="zh-CN"/>
        </w:rPr>
        <w:t>检验人员</w:t>
      </w: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</w:rPr>
        <w:t>成绩复核申请表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726"/>
        <w:gridCol w:w="625"/>
        <w:gridCol w:w="1090"/>
        <w:gridCol w:w="276"/>
        <w:gridCol w:w="987"/>
        <w:gridCol w:w="598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考生基本信息</w:t>
            </w: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姓名</w:t>
            </w:r>
          </w:p>
        </w:tc>
        <w:tc>
          <w:tcPr>
            <w:tcW w:w="1169" w:type="pct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930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029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128" w:type="pct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128" w:type="pct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3128" w:type="pct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58" w:type="pct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申请复核项目</w:t>
            </w:r>
          </w:p>
        </w:tc>
        <w:tc>
          <w:tcPr>
            <w:tcW w:w="4141" w:type="pct"/>
            <w:gridSpan w:val="7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58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380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  <w:t>取证</w:t>
            </w:r>
          </w:p>
        </w:tc>
        <w:tc>
          <w:tcPr>
            <w:tcW w:w="1380" w:type="pct"/>
            <w:gridSpan w:val="3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换证</w:t>
            </w:r>
          </w:p>
        </w:tc>
        <w:tc>
          <w:tcPr>
            <w:tcW w:w="1381" w:type="pct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eastAsia="zh-CN"/>
              </w:rPr>
              <w:t>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58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考生</w:t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签名</w:t>
            </w:r>
          </w:p>
        </w:tc>
        <w:tc>
          <w:tcPr>
            <w:tcW w:w="2020" w:type="pct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741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日期</w:t>
            </w:r>
          </w:p>
        </w:tc>
        <w:tc>
          <w:tcPr>
            <w:tcW w:w="1380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858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考试机构审核意见</w:t>
            </w:r>
          </w:p>
        </w:tc>
        <w:tc>
          <w:tcPr>
            <w:tcW w:w="2020" w:type="pct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741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日期</w:t>
            </w:r>
          </w:p>
        </w:tc>
        <w:tc>
          <w:tcPr>
            <w:tcW w:w="1380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</w:tbl>
    <w:p>
      <w:pPr>
        <w:pStyle w:val="2"/>
        <w:wordWrap w:val="0"/>
        <w:spacing w:line="600" w:lineRule="exact"/>
        <w:ind w:firstLine="627" w:firstLineChars="200"/>
        <w:jc w:val="right"/>
        <w:rPr>
          <w:rFonts w:hint="eastAsia" w:ascii="方正仿宋简体" w:hAnsi="方正仿宋简体" w:eastAsia="方正仿宋简体" w:cs="方正仿宋简体"/>
          <w:b/>
          <w:bCs/>
          <w:spacing w:val="-4"/>
          <w:kern w:val="0"/>
          <w:sz w:val="32"/>
          <w:szCs w:val="32"/>
        </w:rPr>
      </w:pPr>
    </w:p>
    <w:p>
      <w:pPr>
        <w:pStyle w:val="2"/>
        <w:wordWrap/>
        <w:spacing w:line="600" w:lineRule="exact"/>
        <w:ind w:firstLine="627" w:firstLineChars="200"/>
        <w:jc w:val="right"/>
        <w:rPr>
          <w:rFonts w:hint="eastAsia" w:ascii="方正仿宋简体" w:hAnsi="方正仿宋简体" w:eastAsia="方正仿宋简体" w:cs="方正仿宋简体"/>
          <w:b/>
          <w:bCs/>
          <w:spacing w:val="-4"/>
          <w:kern w:val="0"/>
          <w:sz w:val="32"/>
          <w:szCs w:val="32"/>
        </w:rPr>
      </w:pPr>
      <w:bookmarkStart w:id="0" w:name="_GoBack"/>
      <w:bookmarkEnd w:id="0"/>
    </w:p>
    <w:p>
      <w:pPr>
        <w:pStyle w:val="2"/>
        <w:wordWrap/>
        <w:spacing w:line="600" w:lineRule="exact"/>
        <w:ind w:firstLine="627" w:firstLineChars="200"/>
        <w:jc w:val="right"/>
        <w:rPr>
          <w:rFonts w:hint="eastAsia" w:ascii="方正仿宋简体" w:hAnsi="方正仿宋简体" w:eastAsia="方正仿宋简体" w:cs="方正仿宋简体"/>
          <w:b/>
          <w:bCs/>
          <w:spacing w:val="-4"/>
          <w:kern w:val="0"/>
          <w:sz w:val="32"/>
          <w:szCs w:val="32"/>
        </w:rPr>
      </w:pPr>
    </w:p>
    <w:p>
      <w:pPr>
        <w:pStyle w:val="2"/>
        <w:wordWrap/>
        <w:spacing w:line="600" w:lineRule="exact"/>
        <w:ind w:firstLine="627" w:firstLineChars="200"/>
        <w:jc w:val="right"/>
        <w:rPr>
          <w:rFonts w:hint="eastAsia" w:ascii="方正仿宋简体" w:hAnsi="方正仿宋简体" w:eastAsia="方正仿宋简体" w:cs="方正仿宋简体"/>
          <w:b/>
          <w:bCs/>
          <w:spacing w:val="-4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pacing w:val="-4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109855</wp:posOffset>
                </wp:positionV>
                <wp:extent cx="5654040" cy="0"/>
                <wp:effectExtent l="0" t="4445" r="0" b="508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40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9pt;margin-top:8.65pt;height:0pt;width:445.2pt;z-index:251659264;mso-width-relative:page;mso-height-relative:page;" filled="f" stroked="t" coordsize="21600,21600" o:gfxdata="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xI&#10;S0rWAAAACQEAAA8AAAAAAAAAAQAgAAAAIgAAAGRycy9kb3ducmV2LnhtbFBLAQIUABQAAAAIAIdO&#10;4kDvkyW67AEAAOkDAAAOAAAAAAAAAAEAIAAAACU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392430</wp:posOffset>
                </wp:positionV>
                <wp:extent cx="5654040" cy="0"/>
                <wp:effectExtent l="0" t="4445" r="0" b="5080"/>
                <wp:wrapNone/>
                <wp:docPr id="2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40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-9pt;margin-top:30.9pt;height:0pt;width:445.2pt;z-index:251660288;mso-width-relative:page;mso-height-relative:page;" filled="f" stroked="t" coordsize="21600,21600" o:gfxdata="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x&#10;gaK71gAAAAkBAAAPAAAAAAAAAAEAIAAAACIAAABkcnMvZG93bnJldi54bWxQSwECFAAUAAAACACH&#10;TuJAqan+h+0BAADqAwAADgAAAAAAAAABACAAAAAl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四川省质量技术审查评价中心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1月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印发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20"/>
        <w:tab w:val="clear" w:pos="8306"/>
      </w:tabs>
      <w:ind w:right="24" w:firstLine="7840" w:firstLineChars="2800"/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YzQ4MjhkOTM1ZTNjYThlZTc0ZjJkNmEwYzllZmMifQ=="/>
  </w:docVars>
  <w:rsids>
    <w:rsidRoot w:val="00D87F48"/>
    <w:rsid w:val="00070E32"/>
    <w:rsid w:val="00572DB7"/>
    <w:rsid w:val="006E5654"/>
    <w:rsid w:val="00D0285C"/>
    <w:rsid w:val="00D87F48"/>
    <w:rsid w:val="00E05BE1"/>
    <w:rsid w:val="00E5279C"/>
    <w:rsid w:val="00E57B73"/>
    <w:rsid w:val="00E744E8"/>
    <w:rsid w:val="00EE23A3"/>
    <w:rsid w:val="016E4587"/>
    <w:rsid w:val="018B174B"/>
    <w:rsid w:val="01DA1E88"/>
    <w:rsid w:val="021E47BD"/>
    <w:rsid w:val="025F3A30"/>
    <w:rsid w:val="02A770B4"/>
    <w:rsid w:val="02E21BAE"/>
    <w:rsid w:val="0322198B"/>
    <w:rsid w:val="035D5230"/>
    <w:rsid w:val="03A046E8"/>
    <w:rsid w:val="03EE1F79"/>
    <w:rsid w:val="05696A88"/>
    <w:rsid w:val="05C36416"/>
    <w:rsid w:val="06377CA0"/>
    <w:rsid w:val="064362A8"/>
    <w:rsid w:val="0686696A"/>
    <w:rsid w:val="0693041D"/>
    <w:rsid w:val="06A8094A"/>
    <w:rsid w:val="079654B0"/>
    <w:rsid w:val="089766DA"/>
    <w:rsid w:val="094E19E8"/>
    <w:rsid w:val="096B64C7"/>
    <w:rsid w:val="098D4065"/>
    <w:rsid w:val="0A590EF7"/>
    <w:rsid w:val="0AA01407"/>
    <w:rsid w:val="0AA328F1"/>
    <w:rsid w:val="0B396272"/>
    <w:rsid w:val="0BF0067D"/>
    <w:rsid w:val="0BFE77F7"/>
    <w:rsid w:val="0C1F0899"/>
    <w:rsid w:val="0C636320"/>
    <w:rsid w:val="0D044378"/>
    <w:rsid w:val="0DCD7FE1"/>
    <w:rsid w:val="0E8E3994"/>
    <w:rsid w:val="0F49797B"/>
    <w:rsid w:val="10C3264C"/>
    <w:rsid w:val="10EF2F80"/>
    <w:rsid w:val="130D78B0"/>
    <w:rsid w:val="13617283"/>
    <w:rsid w:val="14042B8A"/>
    <w:rsid w:val="145434A3"/>
    <w:rsid w:val="15E348E8"/>
    <w:rsid w:val="16BC078E"/>
    <w:rsid w:val="176A3EE2"/>
    <w:rsid w:val="180E7873"/>
    <w:rsid w:val="1846598E"/>
    <w:rsid w:val="1A22323F"/>
    <w:rsid w:val="1A7D6A4C"/>
    <w:rsid w:val="1B4D4A6F"/>
    <w:rsid w:val="1B9F0E1E"/>
    <w:rsid w:val="1C0C184D"/>
    <w:rsid w:val="1C1E79C5"/>
    <w:rsid w:val="1CEC7089"/>
    <w:rsid w:val="1D213C08"/>
    <w:rsid w:val="1E2365A0"/>
    <w:rsid w:val="1EA35B1D"/>
    <w:rsid w:val="1EE77F9F"/>
    <w:rsid w:val="1F163154"/>
    <w:rsid w:val="1F4163A4"/>
    <w:rsid w:val="1FC551B5"/>
    <w:rsid w:val="205A0D90"/>
    <w:rsid w:val="213F2ADA"/>
    <w:rsid w:val="22266843"/>
    <w:rsid w:val="224E5DF9"/>
    <w:rsid w:val="226D1E71"/>
    <w:rsid w:val="2270249D"/>
    <w:rsid w:val="251F57E3"/>
    <w:rsid w:val="253764F6"/>
    <w:rsid w:val="25413936"/>
    <w:rsid w:val="265E4B00"/>
    <w:rsid w:val="26D06CD2"/>
    <w:rsid w:val="27544759"/>
    <w:rsid w:val="28396CBF"/>
    <w:rsid w:val="29DC5B39"/>
    <w:rsid w:val="2A3A4D3F"/>
    <w:rsid w:val="2BFD59BE"/>
    <w:rsid w:val="2D771F58"/>
    <w:rsid w:val="2F0D2142"/>
    <w:rsid w:val="31240932"/>
    <w:rsid w:val="314D2034"/>
    <w:rsid w:val="319D2194"/>
    <w:rsid w:val="328B51D1"/>
    <w:rsid w:val="32A818D4"/>
    <w:rsid w:val="33660755"/>
    <w:rsid w:val="34C11F07"/>
    <w:rsid w:val="34D50E85"/>
    <w:rsid w:val="350420DA"/>
    <w:rsid w:val="352A7B26"/>
    <w:rsid w:val="354E7A42"/>
    <w:rsid w:val="35C24034"/>
    <w:rsid w:val="35C56F93"/>
    <w:rsid w:val="35C63D60"/>
    <w:rsid w:val="35C70873"/>
    <w:rsid w:val="35FD678A"/>
    <w:rsid w:val="365941E2"/>
    <w:rsid w:val="368C4D92"/>
    <w:rsid w:val="36B31C26"/>
    <w:rsid w:val="36C06518"/>
    <w:rsid w:val="379F7E0F"/>
    <w:rsid w:val="396E7A66"/>
    <w:rsid w:val="39C65E32"/>
    <w:rsid w:val="3AC65C2D"/>
    <w:rsid w:val="3BA91460"/>
    <w:rsid w:val="3C1F193C"/>
    <w:rsid w:val="3CA56B60"/>
    <w:rsid w:val="3CDA7251"/>
    <w:rsid w:val="3CF35EFB"/>
    <w:rsid w:val="3DD626E0"/>
    <w:rsid w:val="3E1D4268"/>
    <w:rsid w:val="40BE6E35"/>
    <w:rsid w:val="415F5D50"/>
    <w:rsid w:val="41891D16"/>
    <w:rsid w:val="425E5EBB"/>
    <w:rsid w:val="42A26C2F"/>
    <w:rsid w:val="430213CD"/>
    <w:rsid w:val="430E1C53"/>
    <w:rsid w:val="432C008D"/>
    <w:rsid w:val="43CE05DE"/>
    <w:rsid w:val="43D63E1D"/>
    <w:rsid w:val="44271BCD"/>
    <w:rsid w:val="44475A81"/>
    <w:rsid w:val="44FE6C98"/>
    <w:rsid w:val="4549548A"/>
    <w:rsid w:val="45887654"/>
    <w:rsid w:val="46AE3120"/>
    <w:rsid w:val="48BB5F9F"/>
    <w:rsid w:val="48C90BA7"/>
    <w:rsid w:val="4968605F"/>
    <w:rsid w:val="4AE87FFD"/>
    <w:rsid w:val="4B645239"/>
    <w:rsid w:val="4C5602BF"/>
    <w:rsid w:val="4C58667F"/>
    <w:rsid w:val="4E6B7F76"/>
    <w:rsid w:val="4E723290"/>
    <w:rsid w:val="4E7D136C"/>
    <w:rsid w:val="4FBE601A"/>
    <w:rsid w:val="4FE61BD1"/>
    <w:rsid w:val="522F7D93"/>
    <w:rsid w:val="526D6AA0"/>
    <w:rsid w:val="542737ED"/>
    <w:rsid w:val="54402516"/>
    <w:rsid w:val="54697A24"/>
    <w:rsid w:val="56980D8A"/>
    <w:rsid w:val="56C61F06"/>
    <w:rsid w:val="571F5891"/>
    <w:rsid w:val="573F479E"/>
    <w:rsid w:val="57C719E3"/>
    <w:rsid w:val="583B1823"/>
    <w:rsid w:val="5880045E"/>
    <w:rsid w:val="58DC447F"/>
    <w:rsid w:val="5A5B0A97"/>
    <w:rsid w:val="5A81383B"/>
    <w:rsid w:val="5A843A13"/>
    <w:rsid w:val="5B5717BB"/>
    <w:rsid w:val="5C645483"/>
    <w:rsid w:val="5D9F2FAC"/>
    <w:rsid w:val="5F452109"/>
    <w:rsid w:val="5F713E9D"/>
    <w:rsid w:val="5FA66E87"/>
    <w:rsid w:val="5FE32110"/>
    <w:rsid w:val="609E7951"/>
    <w:rsid w:val="618965AD"/>
    <w:rsid w:val="63106792"/>
    <w:rsid w:val="63314C70"/>
    <w:rsid w:val="6385514A"/>
    <w:rsid w:val="63EB36F9"/>
    <w:rsid w:val="63F42201"/>
    <w:rsid w:val="6569220C"/>
    <w:rsid w:val="65A11CE3"/>
    <w:rsid w:val="672107C4"/>
    <w:rsid w:val="67E26ABC"/>
    <w:rsid w:val="68321F1D"/>
    <w:rsid w:val="689B05B1"/>
    <w:rsid w:val="69140D20"/>
    <w:rsid w:val="69640596"/>
    <w:rsid w:val="69EF5FE3"/>
    <w:rsid w:val="69F35F45"/>
    <w:rsid w:val="6AD061B8"/>
    <w:rsid w:val="6B0A6CA0"/>
    <w:rsid w:val="6CE213ED"/>
    <w:rsid w:val="6D2906B2"/>
    <w:rsid w:val="6F396711"/>
    <w:rsid w:val="6F946F83"/>
    <w:rsid w:val="6FBB516B"/>
    <w:rsid w:val="7021755C"/>
    <w:rsid w:val="70897B12"/>
    <w:rsid w:val="70B209DE"/>
    <w:rsid w:val="70B87213"/>
    <w:rsid w:val="70D23371"/>
    <w:rsid w:val="712721C2"/>
    <w:rsid w:val="730802FE"/>
    <w:rsid w:val="730E69E4"/>
    <w:rsid w:val="749948E9"/>
    <w:rsid w:val="74A3098F"/>
    <w:rsid w:val="74AA5187"/>
    <w:rsid w:val="74F60C36"/>
    <w:rsid w:val="766723EC"/>
    <w:rsid w:val="76927C51"/>
    <w:rsid w:val="769330CC"/>
    <w:rsid w:val="77A67C9F"/>
    <w:rsid w:val="78506303"/>
    <w:rsid w:val="786604CC"/>
    <w:rsid w:val="7A723032"/>
    <w:rsid w:val="7B2178F0"/>
    <w:rsid w:val="7B4225D6"/>
    <w:rsid w:val="7C3F18EB"/>
    <w:rsid w:val="7D5377B5"/>
    <w:rsid w:val="7D722843"/>
    <w:rsid w:val="7DDF3558"/>
    <w:rsid w:val="7E291F01"/>
    <w:rsid w:val="7EBB4C87"/>
    <w:rsid w:val="7EE5647B"/>
    <w:rsid w:val="7F4A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89</Words>
  <Characters>89</Characters>
  <Lines>1</Lines>
  <Paragraphs>1</Paragraphs>
  <TotalTime>4</TotalTime>
  <ScaleCrop>false</ScaleCrop>
  <LinksUpToDate>false</LinksUpToDate>
  <CharactersWithSpaces>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2021-06-17T14:08:00Z</dcterms:created>
  <dc:creator>Administrator</dc:creator>
  <cp:lastModifiedBy>Administrator</cp:lastModifiedBy>
  <cp:lastPrinted>2024-01-16T01:11:04Z</cp:lastPrinted>
  <dcterms:modified xsi:type="dcterms:W3CDTF">2024-01-16T01:15:08Z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6504A81126644BDDAAF29107BB847CB2_13</vt:lpwstr>
  </property>
</Properties>
</file>